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105A" w:rsidRPr="00F12F3F" w:rsidTr="005B3A0A">
        <w:tc>
          <w:tcPr>
            <w:tcW w:w="8647" w:type="dxa"/>
            <w:shd w:val="clear" w:color="auto" w:fill="auto"/>
          </w:tcPr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9E105A" w:rsidP="00F12F3F">
            <w:pPr>
              <w:spacing w:line="259" w:lineRule="exact"/>
              <w:jc w:val="center"/>
              <w:rPr>
                <w:rFonts w:hint="default"/>
              </w:rPr>
            </w:pPr>
            <w:r>
              <w:t>委　　　　　任　　　　　状</w:t>
            </w: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5B3A0A" w:rsidRDefault="005B3A0A" w:rsidP="00F12F3F">
            <w:pPr>
              <w:spacing w:line="259" w:lineRule="exact"/>
              <w:jc w:val="center"/>
              <w:rPr>
                <w:rFonts w:hint="default"/>
              </w:rPr>
            </w:pPr>
          </w:p>
          <w:p w:rsidR="009E105A" w:rsidRDefault="005B3A0A" w:rsidP="005B3A0A">
            <w:pPr>
              <w:spacing w:line="259" w:lineRule="exact"/>
              <w:ind w:leftChars="133" w:left="310" w:rightChars="139" w:right="324"/>
              <w:rPr>
                <w:rFonts w:hint="default"/>
              </w:rPr>
            </w:pPr>
            <w:r>
              <w:t xml:space="preserve">　</w:t>
            </w:r>
            <w:r w:rsidR="009E105A">
              <w:t>私</w:t>
            </w:r>
            <w:r w:rsidR="006A79C8">
              <w:t>は、（代理人の住所、氏名）を代理人と定め、北海道知事が発注する</w:t>
            </w:r>
            <w:r w:rsidR="003803F6">
              <w:t>北海道</w:t>
            </w:r>
            <w:r w:rsidR="006A79C8">
              <w:t>産業廃棄物</w:t>
            </w:r>
            <w:r w:rsidR="003803F6">
              <w:t>処理状況調査研究</w:t>
            </w:r>
            <w:r w:rsidR="009E105A">
              <w:t>業務に関し、次の権限を委任します。</w:t>
            </w:r>
          </w:p>
          <w:p w:rsidR="009E105A" w:rsidRDefault="009E105A" w:rsidP="00F12F3F">
            <w:pPr>
              <w:spacing w:line="259" w:lineRule="exact"/>
              <w:rPr>
                <w:rFonts w:hint="default"/>
              </w:rPr>
            </w:pPr>
          </w:p>
          <w:p w:rsidR="009E105A" w:rsidRDefault="009E105A" w:rsidP="009E105A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１　入札書及び見積書の提出に関すること。</w:t>
            </w:r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２　契約の締結に関すること。</w:t>
            </w:r>
            <w:bookmarkStart w:id="0" w:name="_GoBack"/>
            <w:bookmarkEnd w:id="0"/>
          </w:p>
          <w:p w:rsidR="005B3A0A" w:rsidRDefault="009E105A" w:rsidP="009E105A">
            <w:pPr>
              <w:rPr>
                <w:rFonts w:hint="default"/>
              </w:rPr>
            </w:pPr>
            <w:r>
              <w:t xml:space="preserve">　３　代金の請求及び受領に関すること。</w:t>
            </w:r>
          </w:p>
          <w:p w:rsidR="005B3A0A" w:rsidRDefault="005B3A0A" w:rsidP="009E105A">
            <w:pPr>
              <w:rPr>
                <w:rFonts w:hint="default"/>
              </w:rPr>
            </w:pPr>
          </w:p>
          <w:p w:rsidR="006A79C8" w:rsidRDefault="009E105A" w:rsidP="009E105A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  <w:p w:rsidR="006A79C8" w:rsidRDefault="006A79C8" w:rsidP="009E105A">
            <w:pPr>
              <w:rPr>
                <w:rFonts w:hint="default"/>
              </w:rPr>
            </w:pPr>
          </w:p>
          <w:p w:rsidR="006A79C8" w:rsidRDefault="009E105A" w:rsidP="00F12F3F">
            <w:pPr>
              <w:ind w:firstLineChars="2079" w:firstLine="4842"/>
              <w:rPr>
                <w:rFonts w:hint="default"/>
              </w:rPr>
            </w:pPr>
            <w:r>
              <w:t xml:space="preserve">住　所　　　　　　　　　　　　　  　　　　　　　　　　　</w:t>
            </w:r>
            <w:r w:rsidR="006A79C8">
              <w:t xml:space="preserve">　</w:t>
            </w:r>
            <w:r>
              <w:t xml:space="preserve">　（委任者）</w:t>
            </w:r>
          </w:p>
          <w:p w:rsidR="005B3A0A" w:rsidRDefault="009E105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  <w:r>
              <w:t xml:space="preserve">氏　名　　　　　　　　　　</w:t>
            </w:r>
            <w:r w:rsidR="006A79C8" w:rsidRPr="00F12F3F">
              <w:rPr>
                <w:rFonts w:ascii="JustUnitMark" w:hAnsi="JustUnitMark" w:cs="JustUnitMark" w:hint="default"/>
              </w:rPr>
              <w:t></w:t>
            </w:r>
          </w:p>
          <w:p w:rsidR="005B3A0A" w:rsidRDefault="005B3A0A" w:rsidP="00F12F3F">
            <w:pPr>
              <w:ind w:firstLineChars="2079" w:firstLine="4842"/>
              <w:rPr>
                <w:rFonts w:ascii="JustUnitMark" w:hAnsi="JustUnitMark" w:cs="JustUnitMark" w:hint="default"/>
              </w:rPr>
            </w:pPr>
          </w:p>
          <w:p w:rsidR="009E105A" w:rsidRDefault="005B3A0A" w:rsidP="005B3A0A">
            <w:pPr>
              <w:rPr>
                <w:rFonts w:hint="default"/>
              </w:rPr>
            </w:pPr>
            <w:r>
              <w:t xml:space="preserve">　　</w:t>
            </w:r>
            <w:r w:rsidR="009E105A">
              <w:t>北海道知事　様</w:t>
            </w:r>
          </w:p>
          <w:p w:rsidR="009E105A" w:rsidRPr="00F12F3F" w:rsidRDefault="009E105A" w:rsidP="009E105A">
            <w:pPr>
              <w:rPr>
                <w:rFonts w:hAnsi="ＭＳ ゴシック" w:hint="default"/>
              </w:rPr>
            </w:pPr>
          </w:p>
        </w:tc>
      </w:tr>
    </w:tbl>
    <w:p w:rsidR="009E105A" w:rsidRDefault="009E105A">
      <w:pPr>
        <w:spacing w:line="259" w:lineRule="exact"/>
        <w:rPr>
          <w:rFonts w:hAnsi="ＭＳ ゴシック" w:hint="default"/>
        </w:rPr>
      </w:pP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F12F3F" w:rsidRDefault="00F12F3F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要件が具備されていれば有効であること。</w:t>
      </w:r>
    </w:p>
    <w:p w:rsidR="005B3A0A" w:rsidRDefault="005B3A0A">
      <w:pPr>
        <w:spacing w:line="259" w:lineRule="exact"/>
        <w:rPr>
          <w:rFonts w:hAnsi="ＭＳ ゴシック" w:hint="default"/>
        </w:rPr>
      </w:pPr>
    </w:p>
    <w:p w:rsidR="00F12F3F" w:rsidRDefault="00F12F3F">
      <w:pPr>
        <w:rPr>
          <w:rFonts w:hint="default"/>
        </w:rPr>
      </w:pPr>
    </w:p>
    <w:sectPr w:rsidR="00F12F3F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2B45FE" w:rsidRDefault="002B45FE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A"/>
    <w:rsid w:val="00043ECD"/>
    <w:rsid w:val="001E5FC1"/>
    <w:rsid w:val="002B45FE"/>
    <w:rsid w:val="002B4BEF"/>
    <w:rsid w:val="003803F6"/>
    <w:rsid w:val="005B3A0A"/>
    <w:rsid w:val="006A79C8"/>
    <w:rsid w:val="00861D85"/>
    <w:rsid w:val="009C2C8A"/>
    <w:rsid w:val="009E105A"/>
    <w:rsid w:val="00F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9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05A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9E1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05A"/>
    <w:rPr>
      <w:rFonts w:ascii="ＭＳ ゴシック" w:eastAsia="ＭＳ ゴシック"/>
      <w:color w:val="000000"/>
    </w:rPr>
  </w:style>
  <w:style w:type="table" w:styleId="a7">
    <w:name w:val="Table Grid"/>
    <w:basedOn w:val="a1"/>
    <w:uiPriority w:val="39"/>
    <w:rsid w:val="009E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105A"/>
    <w:pPr>
      <w:jc w:val="center"/>
    </w:pPr>
    <w:rPr>
      <w:rFonts w:hint="default"/>
    </w:rPr>
  </w:style>
  <w:style w:type="character" w:customStyle="1" w:styleId="a9">
    <w:name w:val="記 (文字)"/>
    <w:link w:val="a8"/>
    <w:uiPriority w:val="99"/>
    <w:rsid w:val="009E105A"/>
    <w:rPr>
      <w:rFonts w:ascii="ＭＳ ゴシック" w:eastAsia="ＭＳ ゴシック"/>
      <w:color w:val="000000"/>
    </w:rPr>
  </w:style>
  <w:style w:type="paragraph" w:styleId="aa">
    <w:name w:val="Closing"/>
    <w:basedOn w:val="a"/>
    <w:link w:val="ab"/>
    <w:uiPriority w:val="99"/>
    <w:unhideWhenUsed/>
    <w:rsid w:val="009E105A"/>
    <w:pPr>
      <w:jc w:val="right"/>
    </w:pPr>
    <w:rPr>
      <w:rFonts w:hint="default"/>
    </w:rPr>
  </w:style>
  <w:style w:type="character" w:customStyle="1" w:styleId="ab">
    <w:name w:val="結語 (文字)"/>
    <w:link w:val="aa"/>
    <w:uiPriority w:val="99"/>
    <w:rsid w:val="009E105A"/>
    <w:rPr>
      <w:rFonts w:ascii="ＭＳ ゴシック" w:eastAsia="ＭＳ ゴシック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3A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B3A0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2020-05-29T00:17:00Z</dcterms:created>
  <dcterms:modified xsi:type="dcterms:W3CDTF">2020-06-29T02:29:00Z</dcterms:modified>
</cp:coreProperties>
</file>